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AB" w:rsidRDefault="009965AB" w:rsidP="009965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15</w:t>
      </w:r>
    </w:p>
    <w:p w:rsidR="00257129" w:rsidRPr="00A76944" w:rsidRDefault="00E07B5D" w:rsidP="0025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 – класс </w:t>
      </w:r>
      <w:r w:rsidR="00257129"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</w:p>
    <w:p w:rsidR="00257129" w:rsidRPr="00A76944" w:rsidRDefault="00257129" w:rsidP="0025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«Семейные ценности»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3ab7e8db31be336907a160d2beef917691aa7865"/>
      <w:bookmarkStart w:id="1" w:name="0"/>
      <w:bookmarkEnd w:id="0"/>
      <w:bookmarkEnd w:id="1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</w:t>
      </w:r>
      <w:r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 ценности»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родительская гостиная</w:t>
      </w:r>
    </w:p>
    <w:p w:rsidR="00257129" w:rsidRPr="00A76944" w:rsidRDefault="0015681C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Аудитория: родители 2 младшей</w:t>
      </w:r>
      <w:r w:rsidR="0025712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участников: 5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обмен опытом по семейным ценностям, повышение педагогической культуры родителей.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атмосферу доброжелательного настроя и взаимопонимания между педагогами и родителями.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Активизация воспитательных и образовательных умений родителей.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семейных ценностей.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Повышение педагогической культуры и грамотности родителей.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Способствовать соблюдению имеющихся семейных традиций и появлению новых.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Обмен опытом семейного воспитания и традиций.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Продуктивно-творческое взаимодействие педагогов и родителей.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- техническое обеспечение: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90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</w:t>
      </w:r>
      <w:r w:rsidR="0015681C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Украсить </w:t>
      </w:r>
      <w:proofErr w:type="spellStart"/>
      <w:r w:rsidR="0015681C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proofErr w:type="gramStart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5E4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695E4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spellEnd"/>
      <w:r w:rsidR="00695E4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129" w:rsidRPr="00A76944" w:rsidRDefault="0015681C" w:rsidP="00257129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712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Подобрать музыку.</w:t>
      </w:r>
    </w:p>
    <w:p w:rsidR="0015681C" w:rsidRPr="00A76944" w:rsidRDefault="0015681C" w:rsidP="00257129">
      <w:pPr>
        <w:shd w:val="clear" w:color="auto" w:fill="FFFFFF"/>
        <w:spacing w:after="0" w:line="240" w:lineRule="auto"/>
        <w:ind w:firstLine="90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    Подготов</w:t>
      </w:r>
      <w:r w:rsidR="00F7492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сценарий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7129" w:rsidRPr="00A76944" w:rsidRDefault="00257129" w:rsidP="00257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«плюшевый мишка», цветок «Ромашка» с лепестками</w:t>
      </w:r>
    </w:p>
    <w:p w:rsidR="0015681C" w:rsidRPr="00A76944" w:rsidRDefault="0015681C" w:rsidP="002571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257129" w:rsidRPr="00A76944" w:rsidRDefault="00257129" w:rsidP="0025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поистине высокое творение</w:t>
      </w:r>
    </w:p>
    <w:p w:rsidR="00257129" w:rsidRPr="00A76944" w:rsidRDefault="00257129" w:rsidP="0025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заслон надежный и причал</w:t>
      </w:r>
    </w:p>
    <w:p w:rsidR="00257129" w:rsidRPr="00A76944" w:rsidRDefault="00257129" w:rsidP="0025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дает призванье и рожденье</w:t>
      </w:r>
    </w:p>
    <w:p w:rsidR="00257129" w:rsidRPr="00A76944" w:rsidRDefault="00257129" w:rsidP="0025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для нас основа всех начал</w:t>
      </w:r>
    </w:p>
    <w:p w:rsidR="00257129" w:rsidRPr="00A76944" w:rsidRDefault="00257129" w:rsidP="002571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Мухачёва</w:t>
      </w:r>
      <w:proofErr w:type="spellEnd"/>
    </w:p>
    <w:p w:rsidR="000608A7" w:rsidRPr="00A76944" w:rsidRDefault="00257129" w:rsidP="000608A7">
      <w:pPr>
        <w:pStyle w:val="a3"/>
        <w:shd w:val="clear" w:color="auto" w:fill="FFFFFF"/>
        <w:spacing w:before="0" w:beforeAutospacing="0" w:line="178" w:lineRule="atLeast"/>
        <w:rPr>
          <w:color w:val="212529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</w:t>
      </w:r>
      <w:r w:rsidR="003328FD" w:rsidRPr="00A76944">
        <w:rPr>
          <w:b/>
          <w:color w:val="000000"/>
          <w:sz w:val="28"/>
          <w:szCs w:val="28"/>
        </w:rPr>
        <w:t xml:space="preserve"> 1</w:t>
      </w:r>
      <w:r w:rsidRPr="00A76944">
        <w:rPr>
          <w:b/>
          <w:color w:val="000000"/>
          <w:sz w:val="28"/>
          <w:szCs w:val="28"/>
        </w:rPr>
        <w:t>:</w:t>
      </w:r>
      <w:r w:rsidRPr="00A76944">
        <w:rPr>
          <w:color w:val="000000"/>
          <w:sz w:val="28"/>
          <w:szCs w:val="28"/>
        </w:rPr>
        <w:t xml:space="preserve"> </w:t>
      </w:r>
      <w:r w:rsidR="000608A7" w:rsidRPr="00A76944">
        <w:rPr>
          <w:color w:val="212529"/>
          <w:sz w:val="28"/>
          <w:szCs w:val="28"/>
        </w:rPr>
        <w:t>Добрый вечер</w:t>
      </w:r>
      <w:r w:rsidR="003328FD" w:rsidRPr="00A76944">
        <w:rPr>
          <w:color w:val="000000"/>
          <w:sz w:val="28"/>
          <w:szCs w:val="28"/>
        </w:rPr>
        <w:t xml:space="preserve">, уважаемые родители! </w:t>
      </w:r>
      <w:r w:rsidR="00144B05" w:rsidRPr="00A76944">
        <w:rPr>
          <w:color w:val="212529"/>
          <w:sz w:val="28"/>
          <w:szCs w:val="28"/>
        </w:rPr>
        <w:t xml:space="preserve"> </w:t>
      </w:r>
      <w:r w:rsidR="000608A7" w:rsidRPr="00A76944">
        <w:rPr>
          <w:color w:val="212529"/>
          <w:sz w:val="28"/>
          <w:szCs w:val="28"/>
        </w:rPr>
        <w:t xml:space="preserve">Мы рады, что вы нашли время и пришли на </w:t>
      </w:r>
      <w:r w:rsidR="003328FD" w:rsidRPr="00A76944">
        <w:rPr>
          <w:color w:val="212529"/>
          <w:sz w:val="28"/>
          <w:szCs w:val="28"/>
        </w:rPr>
        <w:t xml:space="preserve">наше итоговое мероприятие в рамках районного конкурса проектов «Маленький волжанин». </w:t>
      </w:r>
      <w:r w:rsidR="001809C8" w:rsidRPr="00A76944">
        <w:rPr>
          <w:color w:val="212529"/>
          <w:sz w:val="28"/>
          <w:szCs w:val="28"/>
        </w:rPr>
        <w:t>Давайте же поприветствуем участников нашего проекта, это:</w:t>
      </w:r>
    </w:p>
    <w:p w:rsidR="002B7E44" w:rsidRPr="00A76944" w:rsidRDefault="001B196D" w:rsidP="000608A7">
      <w:pPr>
        <w:pStyle w:val="a3"/>
        <w:shd w:val="clear" w:color="auto" w:fill="FFFFFF"/>
        <w:spacing w:before="0" w:beforeAutospacing="0" w:line="178" w:lineRule="atLeast"/>
        <w:rPr>
          <w:color w:val="212529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 2:</w:t>
      </w:r>
      <w:r w:rsidRPr="00A76944">
        <w:rPr>
          <w:color w:val="212529"/>
          <w:sz w:val="28"/>
          <w:szCs w:val="28"/>
        </w:rPr>
        <w:t xml:space="preserve"> </w:t>
      </w:r>
      <w:proofErr w:type="spellStart"/>
      <w:r w:rsidR="002B7E44" w:rsidRPr="00A76944">
        <w:rPr>
          <w:color w:val="212529"/>
          <w:sz w:val="28"/>
          <w:szCs w:val="28"/>
        </w:rPr>
        <w:t>Издилюкова</w:t>
      </w:r>
      <w:proofErr w:type="spellEnd"/>
      <w:r w:rsidR="002B7E44" w:rsidRPr="00A76944">
        <w:rPr>
          <w:color w:val="212529"/>
          <w:sz w:val="28"/>
          <w:szCs w:val="28"/>
        </w:rPr>
        <w:t xml:space="preserve"> </w:t>
      </w:r>
      <w:proofErr w:type="spellStart"/>
      <w:r w:rsidR="002B7E44" w:rsidRPr="00A76944">
        <w:rPr>
          <w:color w:val="212529"/>
          <w:sz w:val="28"/>
          <w:szCs w:val="28"/>
        </w:rPr>
        <w:t>Айдана</w:t>
      </w:r>
      <w:proofErr w:type="spellEnd"/>
      <w:r w:rsidR="002B7E44" w:rsidRPr="00A76944">
        <w:rPr>
          <w:color w:val="212529"/>
          <w:sz w:val="28"/>
          <w:szCs w:val="28"/>
        </w:rPr>
        <w:t xml:space="preserve"> и ее мама </w:t>
      </w:r>
      <w:proofErr w:type="spellStart"/>
      <w:r w:rsidR="002B7E44" w:rsidRPr="00A76944">
        <w:rPr>
          <w:color w:val="212529"/>
          <w:sz w:val="28"/>
          <w:szCs w:val="28"/>
        </w:rPr>
        <w:t>Гульсара</w:t>
      </w:r>
      <w:proofErr w:type="spellEnd"/>
      <w:r w:rsidR="00861649" w:rsidRPr="00A76944">
        <w:rPr>
          <w:color w:val="212529"/>
          <w:sz w:val="28"/>
          <w:szCs w:val="28"/>
        </w:rPr>
        <w:t xml:space="preserve"> </w:t>
      </w:r>
      <w:proofErr w:type="spellStart"/>
      <w:r w:rsidR="00861649" w:rsidRPr="00A76944">
        <w:rPr>
          <w:color w:val="212529"/>
          <w:sz w:val="28"/>
          <w:szCs w:val="28"/>
        </w:rPr>
        <w:t>Тлешевна</w:t>
      </w:r>
      <w:proofErr w:type="spellEnd"/>
    </w:p>
    <w:p w:rsidR="001B196D" w:rsidRPr="00A76944" w:rsidRDefault="001B196D" w:rsidP="001B196D">
      <w:pPr>
        <w:pStyle w:val="a3"/>
        <w:shd w:val="clear" w:color="auto" w:fill="FFFFFF"/>
        <w:spacing w:before="0" w:beforeAutospacing="0" w:line="178" w:lineRule="atLeast"/>
        <w:rPr>
          <w:color w:val="212529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</w:t>
      </w:r>
      <w:r w:rsidR="009E1B43" w:rsidRPr="00A76944">
        <w:rPr>
          <w:b/>
          <w:color w:val="000000"/>
          <w:sz w:val="28"/>
          <w:szCs w:val="28"/>
        </w:rPr>
        <w:t xml:space="preserve"> 1</w:t>
      </w:r>
      <w:r w:rsidRPr="00A76944">
        <w:rPr>
          <w:b/>
          <w:color w:val="000000"/>
          <w:sz w:val="28"/>
          <w:szCs w:val="28"/>
        </w:rPr>
        <w:t xml:space="preserve">: </w:t>
      </w:r>
      <w:proofErr w:type="spellStart"/>
      <w:r w:rsidR="00695E48" w:rsidRPr="00A76944">
        <w:rPr>
          <w:color w:val="000000"/>
          <w:sz w:val="28"/>
          <w:szCs w:val="28"/>
        </w:rPr>
        <w:t>Ермамбетов</w:t>
      </w:r>
      <w:proofErr w:type="spellEnd"/>
      <w:r w:rsidR="00695E48" w:rsidRPr="00A76944">
        <w:rPr>
          <w:color w:val="000000"/>
          <w:sz w:val="28"/>
          <w:szCs w:val="28"/>
        </w:rPr>
        <w:t xml:space="preserve"> </w:t>
      </w:r>
      <w:proofErr w:type="spellStart"/>
      <w:r w:rsidR="00695E48" w:rsidRPr="00A76944">
        <w:rPr>
          <w:color w:val="000000"/>
          <w:sz w:val="28"/>
          <w:szCs w:val="28"/>
        </w:rPr>
        <w:t>Рифат</w:t>
      </w:r>
      <w:proofErr w:type="spellEnd"/>
      <w:r w:rsidR="00695E48" w:rsidRPr="00A76944">
        <w:rPr>
          <w:color w:val="000000"/>
          <w:sz w:val="28"/>
          <w:szCs w:val="28"/>
        </w:rPr>
        <w:t xml:space="preserve"> с мамой</w:t>
      </w:r>
      <w:r w:rsidRPr="00A76944">
        <w:rPr>
          <w:color w:val="000000"/>
          <w:sz w:val="28"/>
          <w:szCs w:val="28"/>
        </w:rPr>
        <w:t xml:space="preserve"> Динара </w:t>
      </w:r>
      <w:proofErr w:type="spellStart"/>
      <w:r w:rsidRPr="00A76944">
        <w:rPr>
          <w:color w:val="000000"/>
          <w:sz w:val="28"/>
          <w:szCs w:val="28"/>
        </w:rPr>
        <w:t>Укбаевна</w:t>
      </w:r>
      <w:proofErr w:type="spellEnd"/>
    </w:p>
    <w:p w:rsidR="00784E4B" w:rsidRPr="00A76944" w:rsidRDefault="001B196D" w:rsidP="00784E4B">
      <w:pPr>
        <w:pStyle w:val="a3"/>
        <w:shd w:val="clear" w:color="auto" w:fill="FFFFFF"/>
        <w:spacing w:before="0" w:beforeAutospacing="0" w:line="178" w:lineRule="atLeast"/>
        <w:rPr>
          <w:color w:val="212529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 xml:space="preserve">Воспитатель 1: </w:t>
      </w:r>
      <w:r w:rsidR="00861649" w:rsidRPr="00A76944">
        <w:rPr>
          <w:b/>
          <w:color w:val="000000"/>
          <w:sz w:val="28"/>
          <w:szCs w:val="28"/>
        </w:rPr>
        <w:t xml:space="preserve"> </w:t>
      </w:r>
      <w:proofErr w:type="spellStart"/>
      <w:r w:rsidR="00695E48" w:rsidRPr="00A76944">
        <w:rPr>
          <w:color w:val="000000"/>
          <w:sz w:val="28"/>
          <w:szCs w:val="28"/>
        </w:rPr>
        <w:t>Бородаева</w:t>
      </w:r>
      <w:proofErr w:type="spellEnd"/>
      <w:r w:rsidR="00695E48" w:rsidRPr="00A76944">
        <w:rPr>
          <w:color w:val="000000"/>
          <w:sz w:val="28"/>
          <w:szCs w:val="28"/>
        </w:rPr>
        <w:t xml:space="preserve"> Варвара вместе с мамой</w:t>
      </w:r>
      <w:r w:rsidR="00784E4B" w:rsidRPr="00A76944">
        <w:rPr>
          <w:color w:val="000000"/>
          <w:sz w:val="28"/>
          <w:szCs w:val="28"/>
        </w:rPr>
        <w:t xml:space="preserve"> Мария Олеговна</w:t>
      </w:r>
    </w:p>
    <w:p w:rsidR="001B196D" w:rsidRPr="00A76944" w:rsidRDefault="001B196D" w:rsidP="001B196D">
      <w:pPr>
        <w:pStyle w:val="a3"/>
        <w:shd w:val="clear" w:color="auto" w:fill="FFFFFF"/>
        <w:spacing w:before="0" w:beforeAutospacing="0" w:line="178" w:lineRule="atLeast"/>
        <w:rPr>
          <w:color w:val="212529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</w:t>
      </w:r>
      <w:r w:rsidR="009E1B43" w:rsidRPr="00A76944">
        <w:rPr>
          <w:b/>
          <w:color w:val="000000"/>
          <w:sz w:val="28"/>
          <w:szCs w:val="28"/>
        </w:rPr>
        <w:t xml:space="preserve"> 2</w:t>
      </w:r>
      <w:r w:rsidRPr="00A76944">
        <w:rPr>
          <w:b/>
          <w:color w:val="000000"/>
          <w:sz w:val="28"/>
          <w:szCs w:val="28"/>
        </w:rPr>
        <w:t xml:space="preserve">: </w:t>
      </w:r>
      <w:r w:rsidR="00861649" w:rsidRPr="00A76944">
        <w:rPr>
          <w:b/>
          <w:color w:val="000000"/>
          <w:sz w:val="28"/>
          <w:szCs w:val="28"/>
        </w:rPr>
        <w:t xml:space="preserve"> </w:t>
      </w:r>
      <w:proofErr w:type="spellStart"/>
      <w:r w:rsidR="00861649" w:rsidRPr="00A76944">
        <w:rPr>
          <w:color w:val="000000"/>
          <w:sz w:val="28"/>
          <w:szCs w:val="28"/>
        </w:rPr>
        <w:t>Мулдагалиева</w:t>
      </w:r>
      <w:proofErr w:type="spellEnd"/>
      <w:r w:rsidR="00861649" w:rsidRPr="00A76944">
        <w:rPr>
          <w:color w:val="000000"/>
          <w:sz w:val="28"/>
          <w:szCs w:val="28"/>
        </w:rPr>
        <w:t xml:space="preserve"> </w:t>
      </w:r>
      <w:proofErr w:type="spellStart"/>
      <w:r w:rsidRPr="00A76944">
        <w:rPr>
          <w:color w:val="000000"/>
          <w:sz w:val="28"/>
          <w:szCs w:val="28"/>
        </w:rPr>
        <w:t>Диляра</w:t>
      </w:r>
      <w:proofErr w:type="spellEnd"/>
      <w:r w:rsidRPr="00A76944">
        <w:rPr>
          <w:color w:val="000000"/>
          <w:sz w:val="28"/>
          <w:szCs w:val="28"/>
        </w:rPr>
        <w:t xml:space="preserve"> и ее мама</w:t>
      </w:r>
      <w:r w:rsidRPr="00A76944">
        <w:rPr>
          <w:b/>
          <w:color w:val="000000"/>
          <w:sz w:val="28"/>
          <w:szCs w:val="28"/>
        </w:rPr>
        <w:t xml:space="preserve"> </w:t>
      </w:r>
      <w:proofErr w:type="spellStart"/>
      <w:r w:rsidR="00861649" w:rsidRPr="00A76944">
        <w:rPr>
          <w:color w:val="000000"/>
          <w:sz w:val="28"/>
          <w:szCs w:val="28"/>
        </w:rPr>
        <w:t>Гульбаршин</w:t>
      </w:r>
      <w:proofErr w:type="spellEnd"/>
      <w:r w:rsidR="00861649" w:rsidRPr="00A76944">
        <w:rPr>
          <w:color w:val="000000"/>
          <w:sz w:val="28"/>
          <w:szCs w:val="28"/>
        </w:rPr>
        <w:t xml:space="preserve"> </w:t>
      </w:r>
      <w:proofErr w:type="spellStart"/>
      <w:r w:rsidR="00861649" w:rsidRPr="00A76944">
        <w:rPr>
          <w:color w:val="000000"/>
          <w:sz w:val="28"/>
          <w:szCs w:val="28"/>
        </w:rPr>
        <w:t>Галиевна</w:t>
      </w:r>
      <w:proofErr w:type="spellEnd"/>
    </w:p>
    <w:p w:rsidR="001B196D" w:rsidRPr="00A76944" w:rsidRDefault="001B196D" w:rsidP="000608A7">
      <w:pPr>
        <w:pStyle w:val="a3"/>
        <w:shd w:val="clear" w:color="auto" w:fill="FFFFFF"/>
        <w:spacing w:before="0" w:beforeAutospacing="0" w:line="178" w:lineRule="atLeast"/>
        <w:rPr>
          <w:color w:val="212529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</w:t>
      </w:r>
      <w:r w:rsidR="009E1B43" w:rsidRPr="00A76944">
        <w:rPr>
          <w:b/>
          <w:color w:val="000000"/>
          <w:sz w:val="28"/>
          <w:szCs w:val="28"/>
        </w:rPr>
        <w:t xml:space="preserve"> 1</w:t>
      </w:r>
      <w:r w:rsidRPr="00A76944">
        <w:rPr>
          <w:b/>
          <w:color w:val="000000"/>
          <w:sz w:val="28"/>
          <w:szCs w:val="28"/>
        </w:rPr>
        <w:t xml:space="preserve">: </w:t>
      </w:r>
      <w:proofErr w:type="spellStart"/>
      <w:r w:rsidRPr="00A76944">
        <w:rPr>
          <w:color w:val="000000"/>
          <w:sz w:val="28"/>
          <w:szCs w:val="28"/>
        </w:rPr>
        <w:t>Джумагалиева</w:t>
      </w:r>
      <w:proofErr w:type="spellEnd"/>
      <w:r w:rsidRPr="00A76944">
        <w:rPr>
          <w:color w:val="000000"/>
          <w:sz w:val="28"/>
          <w:szCs w:val="28"/>
        </w:rPr>
        <w:t xml:space="preserve"> </w:t>
      </w:r>
      <w:proofErr w:type="spellStart"/>
      <w:r w:rsidR="00784E4B" w:rsidRPr="00A76944">
        <w:rPr>
          <w:color w:val="000000"/>
          <w:sz w:val="28"/>
          <w:szCs w:val="28"/>
        </w:rPr>
        <w:t>Зара</w:t>
      </w:r>
      <w:proofErr w:type="spellEnd"/>
      <w:r w:rsidR="00784E4B" w:rsidRPr="00A76944">
        <w:rPr>
          <w:color w:val="000000"/>
          <w:sz w:val="28"/>
          <w:szCs w:val="28"/>
        </w:rPr>
        <w:t xml:space="preserve"> </w:t>
      </w:r>
      <w:r w:rsidR="00695E48" w:rsidRPr="00A76944">
        <w:rPr>
          <w:color w:val="000000"/>
          <w:sz w:val="28"/>
          <w:szCs w:val="28"/>
        </w:rPr>
        <w:t>с мамой</w:t>
      </w:r>
      <w:r w:rsidR="00861649" w:rsidRPr="00A76944">
        <w:rPr>
          <w:color w:val="000000"/>
          <w:sz w:val="28"/>
          <w:szCs w:val="28"/>
        </w:rPr>
        <w:t xml:space="preserve"> </w:t>
      </w:r>
      <w:proofErr w:type="spellStart"/>
      <w:r w:rsidR="00861649" w:rsidRPr="00A76944">
        <w:rPr>
          <w:color w:val="000000"/>
          <w:sz w:val="28"/>
          <w:szCs w:val="28"/>
        </w:rPr>
        <w:t>Акмарал</w:t>
      </w:r>
      <w:proofErr w:type="spellEnd"/>
      <w:r w:rsidR="00861649" w:rsidRPr="00A76944">
        <w:rPr>
          <w:color w:val="000000"/>
          <w:sz w:val="28"/>
          <w:szCs w:val="28"/>
        </w:rPr>
        <w:t xml:space="preserve"> </w:t>
      </w:r>
      <w:proofErr w:type="spellStart"/>
      <w:r w:rsidR="00861649" w:rsidRPr="00A76944">
        <w:rPr>
          <w:color w:val="000000"/>
          <w:sz w:val="28"/>
          <w:szCs w:val="28"/>
        </w:rPr>
        <w:t>Кажихановна</w:t>
      </w:r>
      <w:proofErr w:type="spellEnd"/>
    </w:p>
    <w:p w:rsidR="00257129" w:rsidRPr="00A76944" w:rsidRDefault="003328FD" w:rsidP="0033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A76944">
        <w:rPr>
          <w:b/>
          <w:color w:val="000000"/>
          <w:sz w:val="28"/>
          <w:szCs w:val="28"/>
        </w:rPr>
        <w:t xml:space="preserve"> 2</w:t>
      </w: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предлагаем</w:t>
      </w:r>
      <w:r w:rsidR="0025712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немного расслабиться и поиграть.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ждет нас игра,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Любит это занятие детвора,</w:t>
      </w:r>
    </w:p>
    <w:p w:rsidR="00257129" w:rsidRPr="00A76944" w:rsidRDefault="00622E34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="0025712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дети не играют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родителям место уступают.</w:t>
      </w:r>
    </w:p>
    <w:p w:rsidR="00257129" w:rsidRPr="00A76944" w:rsidRDefault="00257129" w:rsidP="003328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77398E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328FD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зададим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задачу, попробуйте сосчитать, сколько в этой семье человек?: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Послушай, вот моя семья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Дедуля, бабушка и брат,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порядок в доме, лад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чистота, а почему?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мамы есть у нас в дому,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папы, два сыночка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Сестра, невестка, дочка</w:t>
      </w:r>
    </w:p>
    <w:p w:rsidR="00257129" w:rsidRPr="00A76944" w:rsidRDefault="00257129" w:rsidP="0025712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самый младший – я,</w:t>
      </w:r>
    </w:p>
    <w:p w:rsidR="00257129" w:rsidRPr="00A76944" w:rsidRDefault="00257129" w:rsidP="0077398E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у нас семья?</w:t>
      </w:r>
      <w:r w:rsidR="0077398E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 человек)</w:t>
      </w:r>
    </w:p>
    <w:p w:rsidR="0077398E" w:rsidRPr="00A76944" w:rsidRDefault="0077398E" w:rsidP="00773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 2: </w:t>
      </w:r>
      <w:r w:rsidR="0025712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этой шуточной задачки мы к</w:t>
      </w:r>
      <w:r w:rsidR="00695E4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оснулись интересной темы.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</w:t>
      </w:r>
      <w:r w:rsidR="00695E4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собрались, чтобы поговорить о семье, о семейных традициях и их значении в воспитании и развитии ребенка.</w:t>
      </w:r>
    </w:p>
    <w:p w:rsidR="00784E4B" w:rsidRPr="00A76944" w:rsidRDefault="00784E4B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98E" w:rsidRPr="00A76944" w:rsidRDefault="00CA2BD0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2E34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семье существуют свои традиции, которые объединяют всех членов семьи, делая их жизнь радостной и интересной. </w:t>
      </w:r>
      <w:r w:rsidR="00622E34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предлагаем </w:t>
      </w:r>
      <w:r w:rsidR="0015681C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уважаемые наши родители, по</w:t>
      </w:r>
      <w:r w:rsidR="00622E34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делиться семейными традициями</w:t>
      </w:r>
      <w:r w:rsidR="00C37651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ваших семьях. </w:t>
      </w:r>
    </w:p>
    <w:p w:rsidR="00E5044E" w:rsidRPr="00A76944" w:rsidRDefault="00E5044E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1C5" w:rsidRPr="00A76944" w:rsidRDefault="001451C5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Традиция №</w:t>
      </w:r>
      <w:r w:rsidRPr="00A76944">
        <w:rPr>
          <w:b/>
          <w:color w:val="000000"/>
          <w:sz w:val="28"/>
          <w:szCs w:val="28"/>
        </w:rPr>
        <w:t xml:space="preserve"> 1</w:t>
      </w:r>
      <w:r w:rsidR="00F06639" w:rsidRPr="00A76944">
        <w:rPr>
          <w:b/>
          <w:color w:val="000000"/>
          <w:sz w:val="28"/>
          <w:szCs w:val="28"/>
        </w:rPr>
        <w:t xml:space="preserve"> </w:t>
      </w:r>
      <w:r w:rsidR="00F06639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«Готовим вместе»</w:t>
      </w:r>
    </w:p>
    <w:p w:rsidR="00257129" w:rsidRPr="00A76944" w:rsidRDefault="00257129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="00CA2BD0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 загадку.</w:t>
      </w:r>
    </w:p>
    <w:p w:rsidR="0069333A" w:rsidRPr="00A76944" w:rsidRDefault="001451C5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69333A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 вместе мы всегда</w:t>
      </w:r>
    </w:p>
    <w:p w:rsidR="0069333A" w:rsidRPr="00A76944" w:rsidRDefault="001451C5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69333A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люблю ей я!</w:t>
      </w:r>
    </w:p>
    <w:p w:rsidR="0069333A" w:rsidRPr="00A76944" w:rsidRDefault="001451C5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69333A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возиться в тесте</w:t>
      </w:r>
    </w:p>
    <w:p w:rsidR="001451C5" w:rsidRPr="00A76944" w:rsidRDefault="001451C5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Традиция у нас «Готовить </w:t>
      </w: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(вместе)</w:t>
      </w:r>
    </w:p>
    <w:p w:rsidR="0069333A" w:rsidRPr="00A76944" w:rsidRDefault="001451C5" w:rsidP="00773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2: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конечно это - семейная традиция «Готовим вместе</w:t>
      </w:r>
      <w:r w:rsidR="00F06639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 этом сейчас нам расскажет мама </w:t>
      </w:r>
      <w:proofErr w:type="spellStart"/>
      <w:r w:rsidRPr="00A76944">
        <w:rPr>
          <w:rFonts w:ascii="Times New Roman" w:hAnsi="Times New Roman" w:cs="Times New Roman"/>
          <w:color w:val="000000"/>
          <w:sz w:val="28"/>
          <w:szCs w:val="28"/>
        </w:rPr>
        <w:t>Издиликовой</w:t>
      </w:r>
      <w:proofErr w:type="spellEnd"/>
      <w:r w:rsidRPr="00A76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6944">
        <w:rPr>
          <w:rFonts w:ascii="Times New Roman" w:hAnsi="Times New Roman" w:cs="Times New Roman"/>
          <w:color w:val="000000"/>
          <w:sz w:val="28"/>
          <w:szCs w:val="28"/>
        </w:rPr>
        <w:t>Айданы</w:t>
      </w:r>
      <w:proofErr w:type="spellEnd"/>
    </w:p>
    <w:p w:rsidR="00343DE6" w:rsidRPr="00A76944" w:rsidRDefault="00343DE6" w:rsidP="0077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044E" w:rsidRPr="00A76944" w:rsidRDefault="001451C5" w:rsidP="009E1B43">
      <w:pPr>
        <w:pStyle w:val="a3"/>
        <w:shd w:val="clear" w:color="auto" w:fill="FFFFFF"/>
        <w:spacing w:before="0" w:beforeAutospacing="0" w:after="0" w:afterAutospacing="0" w:line="178" w:lineRule="atLeast"/>
        <w:rPr>
          <w:color w:val="000000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Традиция №</w:t>
      </w:r>
      <w:r w:rsidR="00343DE6" w:rsidRPr="00A76944">
        <w:rPr>
          <w:b/>
          <w:color w:val="000000"/>
          <w:sz w:val="28"/>
          <w:szCs w:val="28"/>
        </w:rPr>
        <w:t xml:space="preserve"> 2</w:t>
      </w:r>
      <w:r w:rsidRPr="00A76944">
        <w:rPr>
          <w:b/>
          <w:color w:val="000000"/>
          <w:sz w:val="28"/>
          <w:szCs w:val="28"/>
        </w:rPr>
        <w:t xml:space="preserve"> </w:t>
      </w:r>
      <w:r w:rsidR="00E5044E" w:rsidRPr="00A76944">
        <w:rPr>
          <w:b/>
          <w:color w:val="000000"/>
          <w:sz w:val="28"/>
          <w:szCs w:val="28"/>
        </w:rPr>
        <w:t xml:space="preserve"> </w:t>
      </w:r>
      <w:r w:rsidR="00F06639" w:rsidRPr="00A76944">
        <w:rPr>
          <w:b/>
          <w:color w:val="000000"/>
          <w:sz w:val="28"/>
          <w:szCs w:val="28"/>
        </w:rPr>
        <w:t>«</w:t>
      </w:r>
      <w:r w:rsidR="00E5044E" w:rsidRPr="00A76944">
        <w:rPr>
          <w:b/>
          <w:color w:val="000000"/>
          <w:sz w:val="28"/>
          <w:szCs w:val="28"/>
        </w:rPr>
        <w:t>Семейные праздники</w:t>
      </w:r>
      <w:r w:rsidR="00F06639" w:rsidRPr="00A76944">
        <w:rPr>
          <w:b/>
          <w:color w:val="000000"/>
          <w:sz w:val="28"/>
          <w:szCs w:val="28"/>
        </w:rPr>
        <w:t>»</w:t>
      </w:r>
    </w:p>
    <w:p w:rsidR="00E5044E" w:rsidRPr="00A76944" w:rsidRDefault="00E5044E" w:rsidP="00E5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Ребенку для полноценного развития праздник необходим как воздух. Праздник для ребенка не то, что для нас, взрослых. Праздник – это событие в детской жизни, и ребенок считает свои дни от праздника до праздника</w:t>
      </w:r>
      <w:r w:rsidR="00695E4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312C" w:rsidRPr="00A76944">
        <w:rPr>
          <w:rFonts w:ascii="Times New Roman" w:hAnsi="Times New Roman" w:cs="Times New Roman"/>
          <w:sz w:val="28"/>
          <w:szCs w:val="28"/>
        </w:rPr>
        <w:t xml:space="preserve">И </w:t>
      </w:r>
      <w:r w:rsidR="00C37651" w:rsidRPr="00A76944">
        <w:rPr>
          <w:rFonts w:ascii="Times New Roman" w:hAnsi="Times New Roman" w:cs="Times New Roman"/>
          <w:sz w:val="28"/>
          <w:szCs w:val="28"/>
        </w:rPr>
        <w:t>сейчас предоставляется </w:t>
      </w:r>
      <w:r w:rsidR="0057312C" w:rsidRPr="00A76944">
        <w:rPr>
          <w:rStyle w:val="a7"/>
          <w:rFonts w:ascii="Times New Roman" w:hAnsi="Times New Roman" w:cs="Times New Roman"/>
          <w:b w:val="0"/>
          <w:sz w:val="28"/>
          <w:szCs w:val="28"/>
        </w:rPr>
        <w:t>слово маме</w:t>
      </w:r>
      <w:r w:rsidR="00C37651" w:rsidRPr="00A7694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7312C" w:rsidRPr="00A76944">
        <w:rPr>
          <w:rStyle w:val="a7"/>
          <w:rFonts w:ascii="Times New Roman" w:hAnsi="Times New Roman" w:cs="Times New Roman"/>
          <w:b w:val="0"/>
          <w:sz w:val="28"/>
          <w:szCs w:val="28"/>
        </w:rPr>
        <w:t>Рифата</w:t>
      </w:r>
      <w:proofErr w:type="spellEnd"/>
      <w:r w:rsidR="0057312C" w:rsidRPr="00A7694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7312C" w:rsidRPr="00A76944">
        <w:rPr>
          <w:rStyle w:val="a7"/>
          <w:rFonts w:ascii="Times New Roman" w:hAnsi="Times New Roman" w:cs="Times New Roman"/>
          <w:b w:val="0"/>
          <w:sz w:val="28"/>
          <w:szCs w:val="28"/>
        </w:rPr>
        <w:t>Ермамбетова</w:t>
      </w:r>
      <w:proofErr w:type="spellEnd"/>
      <w:r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расскажет нам какие 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 кроме дня рождения, устраивают для ребёнка в своей семье.</w:t>
      </w:r>
    </w:p>
    <w:p w:rsidR="009E1B43" w:rsidRPr="00A76944" w:rsidRDefault="009E1B43" w:rsidP="00E5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6944">
        <w:rPr>
          <w:rFonts w:ascii="Times New Roman" w:hAnsi="Times New Roman" w:cs="Times New Roman"/>
          <w:sz w:val="28"/>
          <w:szCs w:val="28"/>
        </w:rPr>
        <w:t>Прежде чем перейти к следующей традиции, предлагаем вам немного отдохнуть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меня в руках цветок – ромашка, на каждом лепестке которого вопрос для обсуждения </w:t>
      </w:r>
      <w:r w:rsidRPr="00A769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(родители по очереди отрывают лепесток, читают вопрос и отвечает на него).</w:t>
      </w:r>
    </w:p>
    <w:p w:rsidR="009E1B43" w:rsidRPr="00A76944" w:rsidRDefault="009E1B43" w:rsidP="009E1B4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Вопросы на лепестках ромашки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Помогают ли праздники в воспитании у ребенка положительных черт характера?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Можно ли посадить за один праздничный стол </w:t>
      </w:r>
      <w:proofErr w:type="gramStart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детей? 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 приглашены в гости. О каких правилах и в какой форме напомните ребенку?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ждете гостей, друзей вашего ребёнка. О чем напомните ему до прихода гостей?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пришедшие в гости разбросали игрушки. Как поступить хозяевам?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ваш самый любимый семейный праздник?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Нужно ли устраивать семейные </w:t>
      </w:r>
      <w:proofErr w:type="spellStart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прздники</w:t>
      </w:r>
      <w:proofErr w:type="spellEnd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A742A" w:rsidRPr="00A76944" w:rsidRDefault="002A742A" w:rsidP="009C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381" w:rsidRPr="00A76944" w:rsidRDefault="009C5381" w:rsidP="0078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5381" w:rsidRPr="00A76944" w:rsidRDefault="009E1B43" w:rsidP="009C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Традиция № 3</w:t>
      </w:r>
      <w:r w:rsidR="009C5381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«Любимая рыбалка»</w:t>
      </w:r>
    </w:p>
    <w:p w:rsidR="00623073" w:rsidRPr="00A76944" w:rsidRDefault="00695E48" w:rsidP="00784E4B">
      <w:pPr>
        <w:shd w:val="clear" w:color="auto" w:fill="FFFFFF"/>
        <w:spacing w:after="13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9E1B43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C5381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Рыбалка доступное занятие в любое время года. Это отличное время побыть вместе, насладиться природой. Время пролетает просто незаметно в процессе ловли рыбы. И в каждом сезоне есть свои прелести. Главное чтобы собраться вместе. Об этой семейной традиции нам поведает мама </w:t>
      </w:r>
      <w:proofErr w:type="spellStart"/>
      <w:r w:rsidR="009C5381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Диляры</w:t>
      </w:r>
      <w:proofErr w:type="spellEnd"/>
      <w:r w:rsidR="009C5381" w:rsidRPr="00A769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37651" w:rsidRPr="00A76944" w:rsidRDefault="00C37651" w:rsidP="00E50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32A" w:rsidRPr="00A76944" w:rsidRDefault="003328FD" w:rsidP="00724358">
      <w:pPr>
        <w:spacing w:after="0" w:line="240" w:lineRule="auto"/>
        <w:ind w:left="-2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Традиция № </w:t>
      </w:r>
      <w:r w:rsidR="009E1B43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24358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«Чтим память»</w:t>
      </w:r>
    </w:p>
    <w:p w:rsidR="00B6532A" w:rsidRPr="00A76944" w:rsidRDefault="009E1B43" w:rsidP="00724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2</w:t>
      </w:r>
      <w:r w:rsidR="00724358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2435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2A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чувство не возникнет само по себе. Его нужно воспитывать с раннего детства, взращивать и культивировать. С какого их возраста следует начинать вести беседы? К 3 годам ребенок уже понимает, кто такие враги и друзья. В этом возрасте не стоит вдаваться в подробности. Достаточно поведать о том, что наша страна победила в этой войне. 9 мая граждане празднуют свой триумф. В День Победы ветераны надевают ордена, звучат военные песни, устраивается праздничный салют. </w:t>
      </w:r>
      <w:r w:rsidR="0072435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маме </w:t>
      </w:r>
      <w:proofErr w:type="spellStart"/>
      <w:r w:rsidR="0072435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Зары</w:t>
      </w:r>
      <w:proofErr w:type="spellEnd"/>
      <w:r w:rsidR="00724358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1:</w:t>
      </w:r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сейчас мы предлагаем Вам окунуться в детство и вспомнить, о чем Вы </w:t>
      </w:r>
      <w:proofErr w:type="gramStart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мечтали</w:t>
      </w:r>
      <w:proofErr w:type="gramEnd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были детьми. У меня в руках мягкий, плюшевый мишка, которого каждый из Вас будет брать в руки, и рассказывать нам о мечте детства </w:t>
      </w:r>
      <w:r w:rsidRPr="00A769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A76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мамам встать в круг </w:t>
      </w:r>
      <w:r w:rsidRPr="00A769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рассказать о мечте детства передавая</w:t>
      </w:r>
      <w:proofErr w:type="gramEnd"/>
      <w:r w:rsidRPr="00A769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друг другу медвежонка)</w:t>
      </w:r>
    </w:p>
    <w:p w:rsidR="009E1B43" w:rsidRPr="00A76944" w:rsidRDefault="009E1B43" w:rsidP="009E1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«Моя детская мечта»</w:t>
      </w:r>
    </w:p>
    <w:p w:rsidR="0015681C" w:rsidRPr="00A76944" w:rsidRDefault="0015681C" w:rsidP="00724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81C" w:rsidRPr="00A76944" w:rsidRDefault="009E1B43" w:rsidP="0015681C">
      <w:pPr>
        <w:pStyle w:val="c42"/>
        <w:shd w:val="clear" w:color="auto" w:fill="FFFFFF"/>
        <w:spacing w:before="0" w:beforeAutospacing="0" w:after="0" w:afterAutospacing="0"/>
        <w:textAlignment w:val="baseline"/>
        <w:rPr>
          <w:color w:val="181818"/>
          <w:sz w:val="28"/>
          <w:szCs w:val="28"/>
        </w:rPr>
      </w:pPr>
      <w:r w:rsidRPr="00A76944">
        <w:rPr>
          <w:rStyle w:val="c3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«Традиция №5</w:t>
      </w:r>
      <w:r w:rsidR="00F06639" w:rsidRPr="00A76944">
        <w:rPr>
          <w:rStyle w:val="c3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15681C" w:rsidRPr="00A76944">
        <w:rPr>
          <w:rStyle w:val="c3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Передавать иконы своим детям»</w:t>
      </w:r>
    </w:p>
    <w:p w:rsidR="0015681C" w:rsidRPr="00A76944" w:rsidRDefault="00695E48" w:rsidP="0015681C">
      <w:pPr>
        <w:spacing w:after="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2</w:t>
      </w:r>
      <w:r w:rsidR="0015681C" w:rsidRPr="00A76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5681C" w:rsidRPr="00A7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681C" w:rsidRPr="00A76944">
        <w:rPr>
          <w:rStyle w:val="c1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Семейная реликвия – это дорогая по воспоминаниям вещь, оставленная по наследству родными людьми. </w:t>
      </w:r>
      <w:r w:rsidR="0015681C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семейные реликвии – </w:t>
      </w:r>
      <w:r w:rsidR="0015681C" w:rsidRPr="00A76944">
        <w:rPr>
          <w:rFonts w:ascii="Times New Roman" w:hAnsi="Times New Roman" w:cs="Times New Roman"/>
          <w:color w:val="000000"/>
          <w:sz w:val="28"/>
          <w:szCs w:val="28"/>
        </w:rPr>
        <w:t>это замечательная традиция,</w:t>
      </w:r>
      <w:r w:rsidR="0015681C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которая есть во многих семьях, в том числе и в семье </w:t>
      </w:r>
      <w:proofErr w:type="spellStart"/>
      <w:r w:rsidR="0015681C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Бородаевой</w:t>
      </w:r>
      <w:proofErr w:type="spellEnd"/>
      <w:r w:rsidR="0015681C" w:rsidRPr="00A76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Вари</w:t>
      </w:r>
      <w:r w:rsidR="0015681C" w:rsidRPr="00A76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5681C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для выступления предоставляется </w:t>
      </w:r>
      <w:proofErr w:type="spellStart"/>
      <w:r w:rsidR="0015681C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</w:t>
      </w:r>
      <w:proofErr w:type="spellEnd"/>
      <w:r w:rsidR="0015681C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E4B" w:rsidRPr="00A76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Олеговне</w:t>
      </w:r>
    </w:p>
    <w:p w:rsidR="00784E4B" w:rsidRPr="00A76944" w:rsidRDefault="00784E4B" w:rsidP="0015681C">
      <w:pPr>
        <w:spacing w:after="24" w:line="240" w:lineRule="auto"/>
        <w:jc w:val="both"/>
        <w:rPr>
          <w:color w:val="212529"/>
          <w:sz w:val="28"/>
          <w:szCs w:val="28"/>
        </w:rPr>
      </w:pPr>
    </w:p>
    <w:p w:rsidR="00C0630D" w:rsidRPr="00A76944" w:rsidRDefault="00695E48" w:rsidP="00C0630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 1</w:t>
      </w:r>
      <w:r w:rsidR="00C0630D" w:rsidRPr="00A76944">
        <w:rPr>
          <w:b/>
          <w:color w:val="000000"/>
          <w:sz w:val="28"/>
          <w:szCs w:val="28"/>
        </w:rPr>
        <w:t>:</w:t>
      </w:r>
      <w:r w:rsidR="00C0630D" w:rsidRPr="00A76944">
        <w:rPr>
          <w:color w:val="000000"/>
          <w:sz w:val="28"/>
          <w:szCs w:val="28"/>
        </w:rPr>
        <w:t xml:space="preserve"> Уважаемые родител</w:t>
      </w:r>
      <w:r w:rsidR="006320EE">
        <w:rPr>
          <w:color w:val="000000"/>
          <w:sz w:val="28"/>
          <w:szCs w:val="28"/>
        </w:rPr>
        <w:t>и, вот и подошло к концу наше ме</w:t>
      </w:r>
      <w:r w:rsidR="00C0630D" w:rsidRPr="00A76944">
        <w:rPr>
          <w:color w:val="000000"/>
          <w:sz w:val="28"/>
          <w:szCs w:val="28"/>
        </w:rPr>
        <w:t xml:space="preserve">роприятие. </w:t>
      </w:r>
      <w:r w:rsidR="00C0630D" w:rsidRPr="00A76944">
        <w:rPr>
          <w:rStyle w:val="c1"/>
          <w:color w:val="000000"/>
          <w:sz w:val="28"/>
          <w:szCs w:val="28"/>
        </w:rPr>
        <w:t xml:space="preserve">В ваших и наших руках – грамотными </w:t>
      </w:r>
      <w:r w:rsidR="006320EE">
        <w:rPr>
          <w:rStyle w:val="c1"/>
          <w:color w:val="000000"/>
          <w:sz w:val="28"/>
          <w:szCs w:val="28"/>
        </w:rPr>
        <w:t> </w:t>
      </w:r>
      <w:proofErr w:type="spellStart"/>
      <w:r w:rsidR="006320EE">
        <w:rPr>
          <w:rStyle w:val="c1"/>
          <w:color w:val="000000"/>
          <w:sz w:val="28"/>
          <w:szCs w:val="28"/>
        </w:rPr>
        <w:t>иобразованными</w:t>
      </w:r>
      <w:proofErr w:type="spellEnd"/>
      <w:r w:rsidR="006320EE">
        <w:rPr>
          <w:rStyle w:val="c1"/>
          <w:color w:val="000000"/>
          <w:sz w:val="28"/>
          <w:szCs w:val="28"/>
        </w:rPr>
        <w:t>, воспитанными, л</w:t>
      </w:r>
      <w:r w:rsidR="00C0630D" w:rsidRPr="00A76944">
        <w:rPr>
          <w:rStyle w:val="c1"/>
          <w:color w:val="000000"/>
          <w:sz w:val="28"/>
          <w:szCs w:val="28"/>
        </w:rPr>
        <w:t xml:space="preserve">юбящими </w:t>
      </w:r>
      <w:r w:rsidR="006320EE">
        <w:rPr>
          <w:rStyle w:val="c1"/>
          <w:color w:val="000000"/>
          <w:sz w:val="28"/>
          <w:szCs w:val="28"/>
        </w:rPr>
        <w:t>и почитающими своих родителей, з</w:t>
      </w:r>
      <w:r w:rsidR="00C0630D" w:rsidRPr="00A76944">
        <w:rPr>
          <w:rStyle w:val="c1"/>
          <w:color w:val="000000"/>
          <w:sz w:val="28"/>
          <w:szCs w:val="28"/>
        </w:rPr>
        <w:t>нающих свои семейные традиции.</w:t>
      </w:r>
    </w:p>
    <w:p w:rsidR="00784E4B" w:rsidRPr="00A76944" w:rsidRDefault="00784E4B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630D" w:rsidRPr="00A76944" w:rsidRDefault="00695E48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 2</w:t>
      </w:r>
      <w:r w:rsidR="00C0630D" w:rsidRPr="00A76944">
        <w:rPr>
          <w:b/>
          <w:color w:val="000000"/>
          <w:sz w:val="28"/>
          <w:szCs w:val="28"/>
        </w:rPr>
        <w:t>:</w:t>
      </w:r>
      <w:r w:rsidR="00C0630D" w:rsidRPr="00A76944">
        <w:rPr>
          <w:color w:val="000000"/>
          <w:sz w:val="28"/>
          <w:szCs w:val="28"/>
        </w:rPr>
        <w:t xml:space="preserve"> </w:t>
      </w:r>
      <w:r w:rsidR="00C0630D" w:rsidRPr="00A76944">
        <w:rPr>
          <w:rStyle w:val="c3"/>
          <w:b/>
          <w:bCs/>
          <w:color w:val="000000"/>
          <w:sz w:val="28"/>
          <w:szCs w:val="28"/>
        </w:rPr>
        <w:t>БЕРЕГИТЕ ДРУГ ДРУГА.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  Берегите друг друга,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  Добротой согревайте.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  Берегите друг друга,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lastRenderedPageBreak/>
        <w:t>        Обижать не давайте.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  Берегите друг друга,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  Ссоры все позабудьте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  И в свободную минуту</w:t>
      </w:r>
    </w:p>
    <w:p w:rsidR="00C0630D" w:rsidRPr="00A76944" w:rsidRDefault="00C0630D" w:rsidP="00C0630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76944">
        <w:rPr>
          <w:rStyle w:val="c1"/>
          <w:color w:val="000000"/>
          <w:sz w:val="28"/>
          <w:szCs w:val="28"/>
        </w:rPr>
        <w:t>      </w:t>
      </w:r>
      <w:r w:rsidR="006320EE">
        <w:rPr>
          <w:rStyle w:val="c1"/>
          <w:color w:val="000000"/>
          <w:sz w:val="28"/>
          <w:szCs w:val="28"/>
        </w:rPr>
        <w:t xml:space="preserve">  Рядом </w:t>
      </w:r>
      <w:proofErr w:type="gramStart"/>
      <w:r w:rsidR="006320EE">
        <w:rPr>
          <w:rStyle w:val="c1"/>
          <w:color w:val="000000"/>
          <w:sz w:val="28"/>
          <w:szCs w:val="28"/>
        </w:rPr>
        <w:t>с</w:t>
      </w:r>
      <w:proofErr w:type="gramEnd"/>
      <w:r w:rsidR="006320EE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6320EE">
        <w:rPr>
          <w:rStyle w:val="c1"/>
          <w:color w:val="000000"/>
          <w:sz w:val="28"/>
          <w:szCs w:val="28"/>
        </w:rPr>
        <w:t>друг</w:t>
      </w:r>
      <w:proofErr w:type="gramEnd"/>
      <w:r w:rsidR="006320EE">
        <w:rPr>
          <w:rStyle w:val="c1"/>
          <w:color w:val="000000"/>
          <w:sz w:val="28"/>
          <w:szCs w:val="28"/>
        </w:rPr>
        <w:t xml:space="preserve"> другом побудьте </w:t>
      </w:r>
      <w:r w:rsidRPr="00A76944">
        <w:rPr>
          <w:rStyle w:val="c1"/>
          <w:color w:val="000000"/>
          <w:sz w:val="28"/>
          <w:szCs w:val="28"/>
        </w:rPr>
        <w:t xml:space="preserve">(О. </w:t>
      </w:r>
      <w:proofErr w:type="spellStart"/>
      <w:r w:rsidRPr="00A76944">
        <w:rPr>
          <w:rStyle w:val="c1"/>
          <w:color w:val="000000"/>
          <w:sz w:val="28"/>
          <w:szCs w:val="28"/>
        </w:rPr>
        <w:t>Высотская</w:t>
      </w:r>
      <w:proofErr w:type="spellEnd"/>
      <w:r w:rsidRPr="00A76944">
        <w:rPr>
          <w:rStyle w:val="c1"/>
          <w:color w:val="000000"/>
          <w:sz w:val="28"/>
          <w:szCs w:val="28"/>
        </w:rPr>
        <w:t>).</w:t>
      </w:r>
    </w:p>
    <w:p w:rsidR="00784E4B" w:rsidRPr="00A76944" w:rsidRDefault="00784E4B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630D" w:rsidRPr="00A76944" w:rsidRDefault="00695E48" w:rsidP="00C0630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944">
        <w:rPr>
          <w:b/>
          <w:color w:val="000000"/>
          <w:sz w:val="28"/>
          <w:szCs w:val="28"/>
        </w:rPr>
        <w:t>Воспитатель 1</w:t>
      </w:r>
      <w:r w:rsidR="00C0630D" w:rsidRPr="00A76944">
        <w:rPr>
          <w:b/>
          <w:color w:val="000000"/>
          <w:sz w:val="28"/>
          <w:szCs w:val="28"/>
        </w:rPr>
        <w:t>:</w:t>
      </w:r>
      <w:r w:rsidR="00C0630D" w:rsidRPr="00A76944">
        <w:rPr>
          <w:color w:val="000000"/>
          <w:sz w:val="28"/>
          <w:szCs w:val="28"/>
        </w:rPr>
        <w:t xml:space="preserve"> </w:t>
      </w:r>
      <w:r w:rsidR="00C0630D" w:rsidRPr="00A76944">
        <w:rPr>
          <w:rStyle w:val="c1"/>
          <w:color w:val="000000"/>
          <w:sz w:val="28"/>
          <w:szCs w:val="28"/>
        </w:rPr>
        <w:t>В заключении предлагаем вашему вниманию прием «Чудесная сумка. Хотелось бы услышать ваше мнение</w:t>
      </w:r>
      <w:r w:rsidR="006320EE">
        <w:rPr>
          <w:rStyle w:val="c1"/>
          <w:color w:val="000000"/>
          <w:sz w:val="28"/>
          <w:szCs w:val="28"/>
        </w:rPr>
        <w:t xml:space="preserve">  о нашем мастер классе, что вы</w:t>
      </w:r>
      <w:r w:rsidR="00C0630D" w:rsidRPr="00A76944">
        <w:rPr>
          <w:rStyle w:val="c1"/>
          <w:color w:val="000000"/>
          <w:sz w:val="28"/>
          <w:szCs w:val="28"/>
        </w:rPr>
        <w:t xml:space="preserve"> хотели бы положить в сумку и взять с собой в будущее из приобретенных сегодня знаний.</w:t>
      </w:r>
    </w:p>
    <w:p w:rsidR="00724358" w:rsidRPr="00A76944" w:rsidRDefault="00724358" w:rsidP="0015681C">
      <w:pPr>
        <w:pStyle w:val="c13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</w:p>
    <w:p w:rsidR="006320EE" w:rsidRDefault="006320EE" w:rsidP="006320EE">
      <w:pPr>
        <w:spacing w:after="0" w:line="240" w:lineRule="auto"/>
        <w:ind w:left="-284" w:right="14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</w:rPr>
        <w:t xml:space="preserve">      </w:t>
      </w:r>
      <w:r w:rsidRPr="006320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 2: </w:t>
      </w:r>
      <w:r w:rsidRPr="006320EE">
        <w:rPr>
          <w:rFonts w:ascii="Times New Roman" w:hAnsi="Times New Roman" w:cs="Times New Roman"/>
          <w:color w:val="000000"/>
          <w:sz w:val="28"/>
          <w:szCs w:val="28"/>
        </w:rPr>
        <w:t>Слово предоставляется заведующей МКДОУ «</w:t>
      </w:r>
      <w:proofErr w:type="gramStart"/>
      <w:r w:rsidRPr="006320EE"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proofErr w:type="gramEnd"/>
      <w:r w:rsidRPr="00632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6320EE" w:rsidRPr="006320EE" w:rsidRDefault="006320EE" w:rsidP="006320EE">
      <w:pPr>
        <w:spacing w:after="0" w:line="240" w:lineRule="auto"/>
        <w:ind w:left="-284" w:right="14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6320EE">
        <w:rPr>
          <w:rFonts w:ascii="Times New Roman" w:hAnsi="Times New Roman" w:cs="Times New Roman"/>
          <w:color w:val="000000"/>
          <w:sz w:val="28"/>
          <w:szCs w:val="28"/>
        </w:rPr>
        <w:t>сада «Малышок»»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0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20EE">
        <w:rPr>
          <w:rFonts w:ascii="Times New Roman" w:hAnsi="Times New Roman" w:cs="Times New Roman"/>
          <w:color w:val="000000"/>
          <w:sz w:val="28"/>
          <w:szCs w:val="28"/>
        </w:rPr>
        <w:t>Живолуп</w:t>
      </w:r>
      <w:proofErr w:type="spellEnd"/>
      <w:r w:rsidRPr="006320EE"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</w:p>
    <w:p w:rsidR="006320EE" w:rsidRDefault="006320EE" w:rsidP="006320EE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58" w:rsidRPr="00A76944" w:rsidRDefault="00724358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24358" w:rsidRDefault="00724358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944" w:rsidRDefault="00A76944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A76944" w:rsidSect="0069333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45B1"/>
    <w:multiLevelType w:val="multilevel"/>
    <w:tmpl w:val="C5C0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002D19"/>
    <w:multiLevelType w:val="multilevel"/>
    <w:tmpl w:val="9362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6086A"/>
    <w:rsid w:val="00015986"/>
    <w:rsid w:val="000608A7"/>
    <w:rsid w:val="00144B05"/>
    <w:rsid w:val="001451C5"/>
    <w:rsid w:val="0015681C"/>
    <w:rsid w:val="001809C8"/>
    <w:rsid w:val="001B196D"/>
    <w:rsid w:val="001C0F0E"/>
    <w:rsid w:val="00234AB1"/>
    <w:rsid w:val="00257129"/>
    <w:rsid w:val="002A6054"/>
    <w:rsid w:val="002A742A"/>
    <w:rsid w:val="002B7E44"/>
    <w:rsid w:val="003125B6"/>
    <w:rsid w:val="003328FD"/>
    <w:rsid w:val="00343DE6"/>
    <w:rsid w:val="0037574D"/>
    <w:rsid w:val="003F0C15"/>
    <w:rsid w:val="004B3E97"/>
    <w:rsid w:val="004E042C"/>
    <w:rsid w:val="00505DB4"/>
    <w:rsid w:val="0056086A"/>
    <w:rsid w:val="0057312C"/>
    <w:rsid w:val="005C3B02"/>
    <w:rsid w:val="00622E34"/>
    <w:rsid w:val="00623073"/>
    <w:rsid w:val="006320EE"/>
    <w:rsid w:val="006628A7"/>
    <w:rsid w:val="00664303"/>
    <w:rsid w:val="00675E9D"/>
    <w:rsid w:val="0069333A"/>
    <w:rsid w:val="00695E48"/>
    <w:rsid w:val="00724358"/>
    <w:rsid w:val="00745A5B"/>
    <w:rsid w:val="007708FF"/>
    <w:rsid w:val="0077398E"/>
    <w:rsid w:val="00784E4B"/>
    <w:rsid w:val="00861649"/>
    <w:rsid w:val="009965AB"/>
    <w:rsid w:val="009C5381"/>
    <w:rsid w:val="009E1B43"/>
    <w:rsid w:val="00A76944"/>
    <w:rsid w:val="00B25786"/>
    <w:rsid w:val="00B6532A"/>
    <w:rsid w:val="00B92AFD"/>
    <w:rsid w:val="00C0630D"/>
    <w:rsid w:val="00C37651"/>
    <w:rsid w:val="00C51DFF"/>
    <w:rsid w:val="00CA2BD0"/>
    <w:rsid w:val="00CE40C4"/>
    <w:rsid w:val="00DD680E"/>
    <w:rsid w:val="00DF6AD0"/>
    <w:rsid w:val="00E07B5D"/>
    <w:rsid w:val="00E5044E"/>
    <w:rsid w:val="00F06639"/>
    <w:rsid w:val="00F324E4"/>
    <w:rsid w:val="00F36666"/>
    <w:rsid w:val="00F74929"/>
    <w:rsid w:val="00FA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03"/>
  </w:style>
  <w:style w:type="paragraph" w:styleId="1">
    <w:name w:val="heading 1"/>
    <w:basedOn w:val="a"/>
    <w:link w:val="10"/>
    <w:uiPriority w:val="9"/>
    <w:qFormat/>
    <w:rsid w:val="00B65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5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B6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6532A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B6532A"/>
  </w:style>
  <w:style w:type="character" w:styleId="a7">
    <w:name w:val="Strong"/>
    <w:basedOn w:val="a0"/>
    <w:uiPriority w:val="22"/>
    <w:qFormat/>
    <w:rsid w:val="00C37651"/>
    <w:rPr>
      <w:b/>
      <w:bCs/>
    </w:rPr>
  </w:style>
  <w:style w:type="paragraph" w:customStyle="1" w:styleId="c42">
    <w:name w:val="c42"/>
    <w:basedOn w:val="a"/>
    <w:rsid w:val="0015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681C"/>
  </w:style>
  <w:style w:type="paragraph" w:customStyle="1" w:styleId="c13">
    <w:name w:val="c13"/>
    <w:basedOn w:val="a"/>
    <w:rsid w:val="0015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5681C"/>
  </w:style>
  <w:style w:type="paragraph" w:customStyle="1" w:styleId="c0">
    <w:name w:val="c0"/>
    <w:basedOn w:val="a"/>
    <w:rsid w:val="00C0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6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282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2220">
                  <w:marLeft w:val="0"/>
                  <w:marRight w:val="0"/>
                  <w:marTop w:val="0"/>
                  <w:marBottom w:val="3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525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3876">
                      <w:marLeft w:val="0"/>
                      <w:marRight w:val="0"/>
                      <w:marTop w:val="0"/>
                      <w:marBottom w:val="19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628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42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420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4329">
                      <w:marLeft w:val="0"/>
                      <w:marRight w:val="0"/>
                      <w:marTop w:val="0"/>
                      <w:marBottom w:val="19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056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3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627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06">
                  <w:marLeft w:val="0"/>
                  <w:marRight w:val="0"/>
                  <w:marTop w:val="0"/>
                  <w:marBottom w:val="3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9203">
          <w:marLeft w:val="0"/>
          <w:marRight w:val="0"/>
          <w:marTop w:val="0"/>
          <w:marBottom w:val="3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</cp:lastModifiedBy>
  <cp:revision>35</cp:revision>
  <cp:lastPrinted>2024-09-23T12:25:00Z</cp:lastPrinted>
  <dcterms:created xsi:type="dcterms:W3CDTF">2024-09-15T06:01:00Z</dcterms:created>
  <dcterms:modified xsi:type="dcterms:W3CDTF">2024-09-23T12:27:00Z</dcterms:modified>
</cp:coreProperties>
</file>